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395B" w14:textId="43C3511A" w:rsidR="00F4719E" w:rsidRDefault="005E407D" w:rsidP="00DA51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</w:t>
      </w:r>
      <w:r w:rsidR="00F4719E" w:rsidRPr="00912A7C">
        <w:rPr>
          <w:b/>
          <w:sz w:val="32"/>
          <w:szCs w:val="32"/>
        </w:rPr>
        <w:t>PLA D</w:t>
      </w:r>
      <w:r w:rsidR="00DA43BD">
        <w:rPr>
          <w:b/>
          <w:sz w:val="32"/>
          <w:szCs w:val="32"/>
        </w:rPr>
        <w:t xml:space="preserve">E PROJECTE O </w:t>
      </w:r>
      <w:r w:rsidR="00F4719E" w:rsidRPr="00912A7C">
        <w:rPr>
          <w:b/>
          <w:sz w:val="32"/>
          <w:szCs w:val="32"/>
        </w:rPr>
        <w:t>ACTIVITAT PER A L’ANY 202</w:t>
      </w:r>
      <w:r w:rsidR="007745B1">
        <w:rPr>
          <w:b/>
          <w:sz w:val="32"/>
          <w:szCs w:val="32"/>
        </w:rPr>
        <w:t>6</w:t>
      </w:r>
    </w:p>
    <w:p w14:paraId="195C0C96" w14:textId="77777777" w:rsidR="000D7670" w:rsidRDefault="001361D4" w:rsidP="00DA514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</w:t>
      </w:r>
      <w:r w:rsidR="000D7670">
        <w:rPr>
          <w:b/>
          <w:sz w:val="32"/>
          <w:szCs w:val="32"/>
        </w:rPr>
        <w:t>Àmbit de convivència ciutadana i Assistència social</w:t>
      </w:r>
    </w:p>
    <w:p w14:paraId="7B5B96A1" w14:textId="77777777" w:rsidR="00F4719E" w:rsidRPr="00545992" w:rsidRDefault="00F4719E" w:rsidP="00DA5149">
      <w:pPr>
        <w:jc w:val="center"/>
        <w:rPr>
          <w:i/>
          <w:sz w:val="28"/>
          <w:szCs w:val="28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256"/>
        <w:gridCol w:w="7082"/>
      </w:tblGrid>
      <w:tr w:rsidR="00F4719E" w14:paraId="7407516A" w14:textId="77777777" w:rsidTr="005E407D">
        <w:tc>
          <w:tcPr>
            <w:tcW w:w="3256" w:type="dxa"/>
          </w:tcPr>
          <w:p w14:paraId="03AE8AEA" w14:textId="77777777" w:rsidR="00F4719E" w:rsidRPr="00912A7C" w:rsidRDefault="00F4719E" w:rsidP="00F4719E">
            <w:pPr>
              <w:rPr>
                <w:b/>
              </w:rPr>
            </w:pPr>
            <w:r w:rsidRPr="00912A7C">
              <w:rPr>
                <w:b/>
              </w:rPr>
              <w:t>Nom entitat:</w:t>
            </w:r>
          </w:p>
          <w:p w14:paraId="5A13E030" w14:textId="77777777" w:rsidR="00F4719E" w:rsidRDefault="00F4719E" w:rsidP="00F4719E">
            <w:pPr>
              <w:rPr>
                <w:b/>
              </w:rPr>
            </w:pPr>
          </w:p>
        </w:tc>
        <w:tc>
          <w:tcPr>
            <w:tcW w:w="7082" w:type="dxa"/>
          </w:tcPr>
          <w:p w14:paraId="478C7F95" w14:textId="77777777" w:rsidR="00F4719E" w:rsidRDefault="00F4719E" w:rsidP="00F4719E">
            <w:pPr>
              <w:rPr>
                <w:b/>
              </w:rPr>
            </w:pPr>
          </w:p>
        </w:tc>
      </w:tr>
      <w:tr w:rsidR="00F4719E" w14:paraId="4EA63D61" w14:textId="77777777" w:rsidTr="005E407D">
        <w:tc>
          <w:tcPr>
            <w:tcW w:w="3256" w:type="dxa"/>
          </w:tcPr>
          <w:p w14:paraId="57CB4AFD" w14:textId="77777777" w:rsidR="00F4719E" w:rsidRPr="00912A7C" w:rsidRDefault="00F4719E" w:rsidP="00F4719E">
            <w:pPr>
              <w:rPr>
                <w:b/>
              </w:rPr>
            </w:pPr>
            <w:r w:rsidRPr="00912A7C">
              <w:rPr>
                <w:b/>
              </w:rPr>
              <w:t xml:space="preserve">CIF: </w:t>
            </w:r>
          </w:p>
          <w:p w14:paraId="2D08B2F0" w14:textId="77777777" w:rsidR="00F4719E" w:rsidRDefault="00F4719E" w:rsidP="00F4719E">
            <w:pPr>
              <w:rPr>
                <w:b/>
              </w:rPr>
            </w:pPr>
          </w:p>
        </w:tc>
        <w:tc>
          <w:tcPr>
            <w:tcW w:w="7082" w:type="dxa"/>
          </w:tcPr>
          <w:p w14:paraId="41C571A9" w14:textId="77777777" w:rsidR="00F4719E" w:rsidRDefault="00F4719E" w:rsidP="00F4719E">
            <w:pPr>
              <w:rPr>
                <w:b/>
              </w:rPr>
            </w:pPr>
          </w:p>
        </w:tc>
      </w:tr>
    </w:tbl>
    <w:p w14:paraId="5A8D9C09" w14:textId="77777777" w:rsidR="00F4719E" w:rsidRPr="00912A7C" w:rsidRDefault="00F4719E" w:rsidP="00F4719E">
      <w:pPr>
        <w:rPr>
          <w:b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256"/>
        <w:gridCol w:w="7082"/>
      </w:tblGrid>
      <w:tr w:rsidR="00912A7C" w14:paraId="7192E89F" w14:textId="77777777" w:rsidTr="0056004C">
        <w:trPr>
          <w:trHeight w:val="750"/>
        </w:trPr>
        <w:tc>
          <w:tcPr>
            <w:tcW w:w="3256" w:type="dxa"/>
          </w:tcPr>
          <w:p w14:paraId="05A7F165" w14:textId="77777777" w:rsidR="0056004C" w:rsidRDefault="0056004C" w:rsidP="00912A7C">
            <w:pPr>
              <w:rPr>
                <w:b/>
              </w:rPr>
            </w:pPr>
          </w:p>
          <w:p w14:paraId="16E4674B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Nom de l’activitat</w:t>
            </w:r>
          </w:p>
        </w:tc>
        <w:tc>
          <w:tcPr>
            <w:tcW w:w="7082" w:type="dxa"/>
          </w:tcPr>
          <w:p w14:paraId="535B532E" w14:textId="77777777" w:rsidR="00912A7C" w:rsidRDefault="00912A7C" w:rsidP="00F945AC"/>
        </w:tc>
      </w:tr>
      <w:tr w:rsidR="00912A7C" w14:paraId="21C659D5" w14:textId="77777777" w:rsidTr="0056004C">
        <w:trPr>
          <w:trHeight w:val="984"/>
        </w:trPr>
        <w:tc>
          <w:tcPr>
            <w:tcW w:w="3256" w:type="dxa"/>
          </w:tcPr>
          <w:p w14:paraId="2BF2FE98" w14:textId="77777777" w:rsidR="0056004C" w:rsidRDefault="0056004C" w:rsidP="0056004C">
            <w:pPr>
              <w:rPr>
                <w:b/>
              </w:rPr>
            </w:pPr>
          </w:p>
          <w:p w14:paraId="241DD72D" w14:textId="77777777" w:rsidR="00912A7C" w:rsidRPr="00912A7C" w:rsidRDefault="00912A7C" w:rsidP="0056004C">
            <w:pPr>
              <w:rPr>
                <w:b/>
              </w:rPr>
            </w:pPr>
            <w:r w:rsidRPr="00912A7C">
              <w:rPr>
                <w:b/>
              </w:rPr>
              <w:t>Breu descripció</w:t>
            </w:r>
          </w:p>
        </w:tc>
        <w:tc>
          <w:tcPr>
            <w:tcW w:w="7082" w:type="dxa"/>
          </w:tcPr>
          <w:p w14:paraId="27D4978A" w14:textId="77777777" w:rsidR="00912A7C" w:rsidRDefault="00912A7C" w:rsidP="00F945AC"/>
        </w:tc>
      </w:tr>
      <w:tr w:rsidR="005E407D" w14:paraId="78E2A0B7" w14:textId="77777777" w:rsidTr="005E407D">
        <w:trPr>
          <w:trHeight w:val="421"/>
        </w:trPr>
        <w:tc>
          <w:tcPr>
            <w:tcW w:w="10338" w:type="dxa"/>
            <w:gridSpan w:val="2"/>
          </w:tcPr>
          <w:p w14:paraId="51710BE8" w14:textId="77777777" w:rsidR="005E407D" w:rsidRDefault="005E407D" w:rsidP="005E407D">
            <w:pPr>
              <w:jc w:val="center"/>
            </w:pPr>
            <w:r>
              <w:rPr>
                <w:b/>
              </w:rPr>
              <w:t>CRITERIS GENERALS DE PUNTUACIÓ</w:t>
            </w:r>
          </w:p>
        </w:tc>
      </w:tr>
      <w:tr w:rsidR="00912A7C" w14:paraId="503C4EAE" w14:textId="77777777" w:rsidTr="005E407D">
        <w:trPr>
          <w:trHeight w:val="1122"/>
        </w:trPr>
        <w:tc>
          <w:tcPr>
            <w:tcW w:w="3256" w:type="dxa"/>
          </w:tcPr>
          <w:p w14:paraId="293C79BA" w14:textId="77777777" w:rsidR="00912A7C" w:rsidRPr="00912A7C" w:rsidRDefault="00DA43BD" w:rsidP="0056004C">
            <w:pPr>
              <w:rPr>
                <w:b/>
              </w:rPr>
            </w:pPr>
            <w:r>
              <w:rPr>
                <w:b/>
              </w:rPr>
              <w:t>El projecte respon a una necessitat real i es basa en un diagnòstic o estudi previ?</w:t>
            </w:r>
          </w:p>
        </w:tc>
        <w:tc>
          <w:tcPr>
            <w:tcW w:w="7082" w:type="dxa"/>
          </w:tcPr>
          <w:p w14:paraId="1016A81E" w14:textId="77777777" w:rsidR="00912A7C" w:rsidRDefault="00912A7C" w:rsidP="00F945AC"/>
        </w:tc>
      </w:tr>
      <w:tr w:rsidR="00912A7C" w14:paraId="0FDE466E" w14:textId="77777777" w:rsidTr="0056004C">
        <w:trPr>
          <w:trHeight w:val="1263"/>
        </w:trPr>
        <w:tc>
          <w:tcPr>
            <w:tcW w:w="3256" w:type="dxa"/>
          </w:tcPr>
          <w:p w14:paraId="34A34380" w14:textId="77777777" w:rsidR="00912A7C" w:rsidRPr="00912A7C" w:rsidRDefault="005E407D" w:rsidP="0056004C">
            <w:pPr>
              <w:rPr>
                <w:b/>
              </w:rPr>
            </w:pPr>
            <w:r>
              <w:rPr>
                <w:b/>
              </w:rPr>
              <w:t>De quins r</w:t>
            </w:r>
            <w:r w:rsidR="00DA43BD">
              <w:rPr>
                <w:b/>
              </w:rPr>
              <w:t xml:space="preserve">ecursos </w:t>
            </w:r>
            <w:r>
              <w:rPr>
                <w:b/>
              </w:rPr>
              <w:t>es</w:t>
            </w:r>
            <w:r w:rsidR="00DA43BD">
              <w:rPr>
                <w:b/>
              </w:rPr>
              <w:t xml:space="preserve"> disposa per a l’execució del projecte o activitat (personal, espais, materials,...)</w:t>
            </w:r>
            <w:r>
              <w:rPr>
                <w:b/>
              </w:rPr>
              <w:t>?</w:t>
            </w:r>
          </w:p>
        </w:tc>
        <w:tc>
          <w:tcPr>
            <w:tcW w:w="7082" w:type="dxa"/>
          </w:tcPr>
          <w:p w14:paraId="76615A9E" w14:textId="77777777" w:rsidR="00912A7C" w:rsidRDefault="00912A7C" w:rsidP="00F945AC"/>
        </w:tc>
      </w:tr>
      <w:tr w:rsidR="00912A7C" w14:paraId="7E408F5E" w14:textId="77777777" w:rsidTr="00F4719E">
        <w:trPr>
          <w:trHeight w:val="988"/>
        </w:trPr>
        <w:tc>
          <w:tcPr>
            <w:tcW w:w="3256" w:type="dxa"/>
          </w:tcPr>
          <w:p w14:paraId="5D409425" w14:textId="77777777" w:rsidR="00912A7C" w:rsidRPr="00912A7C" w:rsidRDefault="005E407D" w:rsidP="0056004C">
            <w:pPr>
              <w:rPr>
                <w:b/>
              </w:rPr>
            </w:pPr>
            <w:r>
              <w:rPr>
                <w:b/>
              </w:rPr>
              <w:t>Quina és la r</w:t>
            </w:r>
            <w:r w:rsidR="00DA43BD">
              <w:rPr>
                <w:b/>
              </w:rPr>
              <w:t>epercussió o impacte social sobre la població de Manlleu</w:t>
            </w:r>
            <w:r>
              <w:rPr>
                <w:b/>
              </w:rPr>
              <w:t>?</w:t>
            </w:r>
          </w:p>
        </w:tc>
        <w:tc>
          <w:tcPr>
            <w:tcW w:w="7082" w:type="dxa"/>
          </w:tcPr>
          <w:p w14:paraId="11803366" w14:textId="77777777" w:rsidR="00912A7C" w:rsidRDefault="00912A7C" w:rsidP="00F945AC"/>
        </w:tc>
      </w:tr>
      <w:tr w:rsidR="00912A7C" w14:paraId="06638D4C" w14:textId="77777777" w:rsidTr="00F4719E">
        <w:trPr>
          <w:trHeight w:val="974"/>
        </w:trPr>
        <w:tc>
          <w:tcPr>
            <w:tcW w:w="3256" w:type="dxa"/>
          </w:tcPr>
          <w:p w14:paraId="0DC8F5A6" w14:textId="77777777" w:rsidR="00912A7C" w:rsidRPr="00912A7C" w:rsidRDefault="00DA43BD" w:rsidP="0056004C">
            <w:pPr>
              <w:rPr>
                <w:b/>
              </w:rPr>
            </w:pPr>
            <w:r>
              <w:rPr>
                <w:b/>
              </w:rPr>
              <w:t>Es disposa d’un sistema d’indicadors d’avaluació de  l’impacte?</w:t>
            </w:r>
          </w:p>
        </w:tc>
        <w:tc>
          <w:tcPr>
            <w:tcW w:w="7082" w:type="dxa"/>
          </w:tcPr>
          <w:p w14:paraId="71849561" w14:textId="77777777" w:rsidR="00912A7C" w:rsidRDefault="00912A7C" w:rsidP="00F945AC"/>
        </w:tc>
      </w:tr>
      <w:tr w:rsidR="00912A7C" w14:paraId="7401CCB6" w14:textId="77777777" w:rsidTr="005E407D">
        <w:trPr>
          <w:trHeight w:val="1269"/>
        </w:trPr>
        <w:tc>
          <w:tcPr>
            <w:tcW w:w="3256" w:type="dxa"/>
          </w:tcPr>
          <w:p w14:paraId="3430552E" w14:textId="77777777" w:rsidR="00912A7C" w:rsidRPr="00912A7C" w:rsidRDefault="005E407D" w:rsidP="0056004C">
            <w:pPr>
              <w:rPr>
                <w:b/>
              </w:rPr>
            </w:pPr>
            <w:r>
              <w:rPr>
                <w:b/>
              </w:rPr>
              <w:t>Els ob</w:t>
            </w:r>
            <w:r w:rsidR="00DA43BD">
              <w:rPr>
                <w:b/>
              </w:rPr>
              <w:t>jectius del projecte</w:t>
            </w:r>
            <w:r>
              <w:rPr>
                <w:b/>
              </w:rPr>
              <w:t xml:space="preserve"> e</w:t>
            </w:r>
            <w:r w:rsidR="00DA43BD">
              <w:rPr>
                <w:b/>
              </w:rPr>
              <w:t>stan alineats amb polítiques públiques o estratègies sectorials?</w:t>
            </w:r>
          </w:p>
        </w:tc>
        <w:tc>
          <w:tcPr>
            <w:tcW w:w="7082" w:type="dxa"/>
          </w:tcPr>
          <w:p w14:paraId="3D40A4DF" w14:textId="77777777" w:rsidR="00912A7C" w:rsidRDefault="00912A7C" w:rsidP="00F945AC"/>
        </w:tc>
      </w:tr>
      <w:tr w:rsidR="00912A7C" w14:paraId="69040702" w14:textId="77777777" w:rsidTr="005E407D">
        <w:trPr>
          <w:trHeight w:val="848"/>
        </w:trPr>
        <w:tc>
          <w:tcPr>
            <w:tcW w:w="3256" w:type="dxa"/>
          </w:tcPr>
          <w:p w14:paraId="041749D2" w14:textId="77777777" w:rsidR="0056004C" w:rsidRPr="00912A7C" w:rsidRDefault="005E407D" w:rsidP="0056004C">
            <w:pPr>
              <w:rPr>
                <w:b/>
              </w:rPr>
            </w:pPr>
            <w:r>
              <w:rPr>
                <w:b/>
              </w:rPr>
              <w:t xml:space="preserve">Es col·labora </w:t>
            </w:r>
            <w:r w:rsidR="00DA43BD">
              <w:rPr>
                <w:b/>
              </w:rPr>
              <w:t>amb altres entitats o associacions</w:t>
            </w:r>
            <w:r w:rsidR="000D7670">
              <w:rPr>
                <w:b/>
              </w:rPr>
              <w:t xml:space="preserve"> per la realització del projecte presentat</w:t>
            </w:r>
            <w:r>
              <w:rPr>
                <w:b/>
              </w:rPr>
              <w:t>?</w:t>
            </w:r>
          </w:p>
        </w:tc>
        <w:tc>
          <w:tcPr>
            <w:tcW w:w="7082" w:type="dxa"/>
          </w:tcPr>
          <w:p w14:paraId="0C77BFC1" w14:textId="77777777" w:rsidR="00912A7C" w:rsidRDefault="00912A7C" w:rsidP="00F945AC"/>
        </w:tc>
      </w:tr>
      <w:tr w:rsidR="0056004C" w14:paraId="7E52BC82" w14:textId="77777777" w:rsidTr="0056004C">
        <w:trPr>
          <w:trHeight w:val="1514"/>
        </w:trPr>
        <w:tc>
          <w:tcPr>
            <w:tcW w:w="3256" w:type="dxa"/>
          </w:tcPr>
          <w:p w14:paraId="5A8DC4E5" w14:textId="77777777" w:rsidR="0056004C" w:rsidRPr="00912A7C" w:rsidRDefault="007654BA" w:rsidP="0056004C">
            <w:pPr>
              <w:rPr>
                <w:b/>
              </w:rPr>
            </w:pPr>
            <w:r>
              <w:rPr>
                <w:b/>
              </w:rPr>
              <w:t>Els col·lectius beneficiaris participen en el disseny i implementació del projecte?</w:t>
            </w:r>
          </w:p>
        </w:tc>
        <w:tc>
          <w:tcPr>
            <w:tcW w:w="7082" w:type="dxa"/>
          </w:tcPr>
          <w:p w14:paraId="0BC777FC" w14:textId="77777777" w:rsidR="0056004C" w:rsidRDefault="0056004C" w:rsidP="00F945AC"/>
        </w:tc>
      </w:tr>
      <w:tr w:rsidR="007654BA" w14:paraId="399301D9" w14:textId="77777777" w:rsidTr="005E407D">
        <w:trPr>
          <w:trHeight w:val="1138"/>
        </w:trPr>
        <w:tc>
          <w:tcPr>
            <w:tcW w:w="3256" w:type="dxa"/>
          </w:tcPr>
          <w:p w14:paraId="4716CFBF" w14:textId="77777777" w:rsidR="007654BA" w:rsidRDefault="007654BA" w:rsidP="0056004C">
            <w:pPr>
              <w:rPr>
                <w:b/>
              </w:rPr>
            </w:pPr>
            <w:r>
              <w:rPr>
                <w:b/>
              </w:rPr>
              <w:lastRenderedPageBreak/>
              <w:t>Es tracta d’una iniciativa innovadora en relació als projectes existents?</w:t>
            </w:r>
          </w:p>
        </w:tc>
        <w:tc>
          <w:tcPr>
            <w:tcW w:w="7082" w:type="dxa"/>
          </w:tcPr>
          <w:p w14:paraId="512CAA6D" w14:textId="77777777" w:rsidR="007654BA" w:rsidRDefault="007654BA" w:rsidP="00F945AC"/>
        </w:tc>
      </w:tr>
      <w:tr w:rsidR="007654BA" w14:paraId="54440F31" w14:textId="77777777" w:rsidTr="005E407D">
        <w:trPr>
          <w:trHeight w:val="1126"/>
        </w:trPr>
        <w:tc>
          <w:tcPr>
            <w:tcW w:w="3256" w:type="dxa"/>
          </w:tcPr>
          <w:p w14:paraId="57BAAB09" w14:textId="77777777" w:rsidR="007654BA" w:rsidRDefault="007654BA" w:rsidP="0056004C">
            <w:pPr>
              <w:rPr>
                <w:b/>
              </w:rPr>
            </w:pPr>
            <w:r>
              <w:rPr>
                <w:b/>
              </w:rPr>
              <w:t xml:space="preserve">Aquesta projecte o activitat es podria replicar en </w:t>
            </w:r>
            <w:r w:rsidR="00897588">
              <w:rPr>
                <w:b/>
              </w:rPr>
              <w:t>altres contextos?</w:t>
            </w:r>
          </w:p>
        </w:tc>
        <w:tc>
          <w:tcPr>
            <w:tcW w:w="7082" w:type="dxa"/>
          </w:tcPr>
          <w:p w14:paraId="2F4063DE" w14:textId="77777777" w:rsidR="007654BA" w:rsidRDefault="007654BA" w:rsidP="00F945AC"/>
        </w:tc>
      </w:tr>
      <w:tr w:rsidR="007654BA" w14:paraId="2947FE03" w14:textId="77777777" w:rsidTr="005E407D">
        <w:trPr>
          <w:trHeight w:val="702"/>
        </w:trPr>
        <w:tc>
          <w:tcPr>
            <w:tcW w:w="3256" w:type="dxa"/>
          </w:tcPr>
          <w:p w14:paraId="5207B8F2" w14:textId="77777777" w:rsidR="007654BA" w:rsidRDefault="00897588" w:rsidP="0056004C">
            <w:pPr>
              <w:rPr>
                <w:b/>
              </w:rPr>
            </w:pPr>
            <w:r>
              <w:rPr>
                <w:b/>
              </w:rPr>
              <w:t>Incorpora la visió de gènere?</w:t>
            </w:r>
          </w:p>
        </w:tc>
        <w:tc>
          <w:tcPr>
            <w:tcW w:w="7082" w:type="dxa"/>
          </w:tcPr>
          <w:p w14:paraId="0D4EF635" w14:textId="77777777" w:rsidR="007654BA" w:rsidRDefault="007654BA" w:rsidP="00F945AC"/>
        </w:tc>
      </w:tr>
      <w:tr w:rsidR="00897588" w14:paraId="1B10A47B" w14:textId="77777777" w:rsidTr="005E407D">
        <w:trPr>
          <w:trHeight w:val="840"/>
        </w:trPr>
        <w:tc>
          <w:tcPr>
            <w:tcW w:w="3256" w:type="dxa"/>
          </w:tcPr>
          <w:p w14:paraId="49E879C1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Es tracta d’una activitat puntual o amb continuïtat?</w:t>
            </w:r>
          </w:p>
        </w:tc>
        <w:tc>
          <w:tcPr>
            <w:tcW w:w="7082" w:type="dxa"/>
          </w:tcPr>
          <w:p w14:paraId="7693B195" w14:textId="77777777" w:rsidR="00897588" w:rsidRDefault="00897588" w:rsidP="00F945AC"/>
        </w:tc>
      </w:tr>
      <w:tr w:rsidR="00897588" w14:paraId="49655CAB" w14:textId="77777777" w:rsidTr="005E407D">
        <w:trPr>
          <w:trHeight w:val="1136"/>
        </w:trPr>
        <w:tc>
          <w:tcPr>
            <w:tcW w:w="3256" w:type="dxa"/>
          </w:tcPr>
          <w:p w14:paraId="6882C631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Es disposa d’indicadors de seguiment i avaluació del projecte o activitat?</w:t>
            </w:r>
          </w:p>
        </w:tc>
        <w:tc>
          <w:tcPr>
            <w:tcW w:w="7082" w:type="dxa"/>
          </w:tcPr>
          <w:p w14:paraId="7BFA38E3" w14:textId="77777777" w:rsidR="00897588" w:rsidRDefault="00897588" w:rsidP="00F945AC"/>
        </w:tc>
      </w:tr>
      <w:tr w:rsidR="005E407D" w14:paraId="466C6E02" w14:textId="77777777" w:rsidTr="005E407D">
        <w:trPr>
          <w:trHeight w:val="325"/>
        </w:trPr>
        <w:tc>
          <w:tcPr>
            <w:tcW w:w="10338" w:type="dxa"/>
            <w:gridSpan w:val="2"/>
          </w:tcPr>
          <w:p w14:paraId="50A0DDDE" w14:textId="77777777" w:rsidR="005E407D" w:rsidRPr="005E407D" w:rsidRDefault="005E407D" w:rsidP="005E407D">
            <w:pPr>
              <w:jc w:val="center"/>
              <w:rPr>
                <w:b/>
              </w:rPr>
            </w:pPr>
            <w:r w:rsidRPr="005E407D">
              <w:rPr>
                <w:b/>
              </w:rPr>
              <w:t>CRITERIS ESPECÍFICS DE PUNTUACIÓ</w:t>
            </w:r>
          </w:p>
        </w:tc>
      </w:tr>
      <w:tr w:rsidR="00897588" w14:paraId="2E1B2AAF" w14:textId="77777777" w:rsidTr="005E407D">
        <w:trPr>
          <w:trHeight w:val="916"/>
        </w:trPr>
        <w:tc>
          <w:tcPr>
            <w:tcW w:w="3256" w:type="dxa"/>
          </w:tcPr>
          <w:p w14:paraId="48C50CD5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Fomenta la inclusió de la diversitat cultural?</w:t>
            </w:r>
          </w:p>
        </w:tc>
        <w:tc>
          <w:tcPr>
            <w:tcW w:w="7082" w:type="dxa"/>
          </w:tcPr>
          <w:p w14:paraId="4A8A1381" w14:textId="77777777" w:rsidR="00897588" w:rsidRDefault="00897588" w:rsidP="00F945AC"/>
        </w:tc>
      </w:tr>
      <w:tr w:rsidR="00897588" w14:paraId="547D00E4" w14:textId="77777777" w:rsidTr="005E407D">
        <w:trPr>
          <w:trHeight w:val="986"/>
        </w:trPr>
        <w:tc>
          <w:tcPr>
            <w:tcW w:w="3256" w:type="dxa"/>
          </w:tcPr>
          <w:p w14:paraId="634147D9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Fomenta els valors de la solidaritat i la bona convivència?</w:t>
            </w:r>
          </w:p>
        </w:tc>
        <w:tc>
          <w:tcPr>
            <w:tcW w:w="7082" w:type="dxa"/>
          </w:tcPr>
          <w:p w14:paraId="5A6E4C96" w14:textId="77777777" w:rsidR="00897588" w:rsidRDefault="00897588" w:rsidP="00F945AC"/>
        </w:tc>
      </w:tr>
      <w:tr w:rsidR="00897588" w14:paraId="03509213" w14:textId="77777777" w:rsidTr="0056004C">
        <w:trPr>
          <w:trHeight w:val="1514"/>
        </w:trPr>
        <w:tc>
          <w:tcPr>
            <w:tcW w:w="3256" w:type="dxa"/>
          </w:tcPr>
          <w:p w14:paraId="5A9801F8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 xml:space="preserve">Repercuteix en els </w:t>
            </w:r>
            <w:r w:rsidR="000D7670">
              <w:rPr>
                <w:b/>
              </w:rPr>
              <w:t>col·lectius</w:t>
            </w:r>
            <w:r>
              <w:rPr>
                <w:b/>
              </w:rPr>
              <w:t xml:space="preserve"> més vulnerables? (gent gran, presos o ex presos, persones amb malalties,...)</w:t>
            </w:r>
            <w:r w:rsidR="000D7670">
              <w:rPr>
                <w:b/>
              </w:rPr>
              <w:t xml:space="preserve"> Cal especificar en quin sector de població específic es dirigeix o població en general.</w:t>
            </w:r>
          </w:p>
        </w:tc>
        <w:tc>
          <w:tcPr>
            <w:tcW w:w="7082" w:type="dxa"/>
          </w:tcPr>
          <w:p w14:paraId="14906A74" w14:textId="77777777" w:rsidR="00897588" w:rsidRDefault="00897588" w:rsidP="00F945AC"/>
        </w:tc>
      </w:tr>
      <w:tr w:rsidR="00897588" w14:paraId="485E89AF" w14:textId="77777777" w:rsidTr="005E407D">
        <w:trPr>
          <w:trHeight w:val="1149"/>
        </w:trPr>
        <w:tc>
          <w:tcPr>
            <w:tcW w:w="3256" w:type="dxa"/>
          </w:tcPr>
          <w:p w14:paraId="4500A3A4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Es dirigeix a l’atenció i promoció social de persones afectades per diversitat funcional?</w:t>
            </w:r>
          </w:p>
        </w:tc>
        <w:tc>
          <w:tcPr>
            <w:tcW w:w="7082" w:type="dxa"/>
          </w:tcPr>
          <w:p w14:paraId="4492A206" w14:textId="77777777" w:rsidR="00897588" w:rsidRDefault="00897588" w:rsidP="00F945AC"/>
        </w:tc>
      </w:tr>
      <w:tr w:rsidR="00897588" w14:paraId="077CD993" w14:textId="77777777" w:rsidTr="0056004C">
        <w:trPr>
          <w:trHeight w:val="1514"/>
        </w:trPr>
        <w:tc>
          <w:tcPr>
            <w:tcW w:w="3256" w:type="dxa"/>
          </w:tcPr>
          <w:p w14:paraId="6DD4DFAE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Fomenta la igualtat d’oportunitats a la infància i l’adolescència?</w:t>
            </w:r>
          </w:p>
        </w:tc>
        <w:tc>
          <w:tcPr>
            <w:tcW w:w="7082" w:type="dxa"/>
          </w:tcPr>
          <w:p w14:paraId="1A95FFA3" w14:textId="77777777" w:rsidR="00897588" w:rsidRDefault="00897588" w:rsidP="00F945AC"/>
        </w:tc>
      </w:tr>
      <w:tr w:rsidR="00897588" w14:paraId="4E6DD144" w14:textId="77777777" w:rsidTr="0056004C">
        <w:trPr>
          <w:trHeight w:val="1514"/>
        </w:trPr>
        <w:tc>
          <w:tcPr>
            <w:tcW w:w="3256" w:type="dxa"/>
          </w:tcPr>
          <w:p w14:paraId="5BB38935" w14:textId="77777777" w:rsidR="00897588" w:rsidRDefault="00897588" w:rsidP="0056004C">
            <w:pPr>
              <w:rPr>
                <w:b/>
              </w:rPr>
            </w:pPr>
            <w:r>
              <w:rPr>
                <w:b/>
              </w:rPr>
              <w:t>Fomenta la coresponsabilitat</w:t>
            </w:r>
            <w:r w:rsidR="005E407D">
              <w:rPr>
                <w:b/>
              </w:rPr>
              <w:t>: la població afectada participa en la programació, execució i avaluació?</w:t>
            </w:r>
          </w:p>
        </w:tc>
        <w:tc>
          <w:tcPr>
            <w:tcW w:w="7082" w:type="dxa"/>
          </w:tcPr>
          <w:p w14:paraId="11A3A7EC" w14:textId="77777777" w:rsidR="00897588" w:rsidRDefault="00897588" w:rsidP="00F945AC"/>
        </w:tc>
      </w:tr>
    </w:tbl>
    <w:p w14:paraId="6601F0F2" w14:textId="77777777" w:rsidR="00912A7C" w:rsidRDefault="00912A7C" w:rsidP="00F945AC"/>
    <w:sectPr w:rsidR="00912A7C" w:rsidSect="00F4719E">
      <w:headerReference w:type="default" r:id="rId6"/>
      <w:pgSz w:w="11906" w:h="16838"/>
      <w:pgMar w:top="142" w:right="991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84EF3" w14:textId="77777777" w:rsidR="00D340F4" w:rsidRDefault="00D340F4" w:rsidP="00912A7C">
      <w:pPr>
        <w:spacing w:after="0" w:line="240" w:lineRule="auto"/>
      </w:pPr>
      <w:r>
        <w:separator/>
      </w:r>
    </w:p>
  </w:endnote>
  <w:endnote w:type="continuationSeparator" w:id="0">
    <w:p w14:paraId="716DE549" w14:textId="77777777" w:rsidR="00D340F4" w:rsidRDefault="00D340F4" w:rsidP="0091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5C42" w14:textId="77777777" w:rsidR="00D340F4" w:rsidRDefault="00D340F4" w:rsidP="00912A7C">
      <w:pPr>
        <w:spacing w:after="0" w:line="240" w:lineRule="auto"/>
      </w:pPr>
      <w:r>
        <w:separator/>
      </w:r>
    </w:p>
  </w:footnote>
  <w:footnote w:type="continuationSeparator" w:id="0">
    <w:p w14:paraId="5BEA4ADE" w14:textId="77777777" w:rsidR="00D340F4" w:rsidRDefault="00D340F4" w:rsidP="0091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D83B" w14:textId="415D15A6" w:rsidR="00912A7C" w:rsidRDefault="00912A7C" w:rsidP="00912A7C">
    <w:r>
      <w:rPr>
        <w:noProof/>
      </w:rPr>
      <w:drawing>
        <wp:inline distT="0" distB="0" distL="0" distR="0" wp14:anchorId="7B99D41D" wp14:editId="576B6341">
          <wp:extent cx="628650" cy="628650"/>
          <wp:effectExtent l="0" t="0" r="0" b="0"/>
          <wp:docPr id="5" name="Imatge 5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DF8415BF-38F6-4283-B3D0-E6831B2B5D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3" descr="Web Manlleu">
                    <a:extLst>
                      <a:ext uri="{FF2B5EF4-FFF2-40B4-BE49-F238E27FC236}">
                        <a16:creationId xmlns:a16="http://schemas.microsoft.com/office/drawing/2014/main" id="{DF8415BF-38F6-4283-B3D0-E6831B2B5D9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Pr="00912A7C">
      <w:t xml:space="preserve"> </w:t>
    </w:r>
    <w:r>
      <w:t xml:space="preserve">                               </w:t>
    </w:r>
    <w:r w:rsidRPr="00912A7C">
      <w:rPr>
        <w:sz w:val="32"/>
        <w:szCs w:val="32"/>
      </w:rPr>
      <w:t>Convocatòria de subvencions municipals per a l'any 202</w:t>
    </w:r>
    <w:r w:rsidR="007745B1">
      <w:rPr>
        <w:sz w:val="32"/>
        <w:szCs w:val="32"/>
      </w:rPr>
      <w:t>6</w:t>
    </w:r>
  </w:p>
  <w:p w14:paraId="70832D51" w14:textId="77777777" w:rsidR="00912A7C" w:rsidRDefault="00912A7C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C"/>
    <w:rsid w:val="000D7670"/>
    <w:rsid w:val="001361D4"/>
    <w:rsid w:val="0016147C"/>
    <w:rsid w:val="001C4B41"/>
    <w:rsid w:val="002A0DDA"/>
    <w:rsid w:val="0030375D"/>
    <w:rsid w:val="003A54D7"/>
    <w:rsid w:val="00537866"/>
    <w:rsid w:val="0056004C"/>
    <w:rsid w:val="005E407D"/>
    <w:rsid w:val="00743091"/>
    <w:rsid w:val="007654BA"/>
    <w:rsid w:val="007745B1"/>
    <w:rsid w:val="00815BE3"/>
    <w:rsid w:val="00897588"/>
    <w:rsid w:val="00912A7C"/>
    <w:rsid w:val="00D340F4"/>
    <w:rsid w:val="00DA43BD"/>
    <w:rsid w:val="00F4719E"/>
    <w:rsid w:val="00F945AC"/>
    <w:rsid w:val="00FA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478B9"/>
  <w15:chartTrackingRefBased/>
  <w15:docId w15:val="{AA9C22EE-5E89-45DB-B7EA-664DFC99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2A7C"/>
  </w:style>
  <w:style w:type="paragraph" w:styleId="Peu">
    <w:name w:val="footer"/>
    <w:basedOn w:val="Normal"/>
    <w:link w:val="Peu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2A7C"/>
  </w:style>
  <w:style w:type="table" w:styleId="Taulaambquadrcula">
    <w:name w:val="Table Grid"/>
    <w:basedOn w:val="Taulanormal"/>
    <w:uiPriority w:val="39"/>
    <w:rsid w:val="0091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4</cp:revision>
  <dcterms:created xsi:type="dcterms:W3CDTF">2025-02-19T08:45:00Z</dcterms:created>
  <dcterms:modified xsi:type="dcterms:W3CDTF">2026-04-13T11:08:00Z</dcterms:modified>
</cp:coreProperties>
</file>